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BFCF" w14:textId="77777777" w:rsidR="006248D8" w:rsidRDefault="00184674">
      <w:pPr>
        <w:rPr>
          <w:rFonts w:ascii="ＭＳ ゴシック" w:hAnsi="ＭＳ ゴシック"/>
          <w:spacing w:val="10"/>
        </w:rPr>
      </w:pPr>
      <w:r>
        <w:rPr>
          <w:rFonts w:ascii="ＭＳ 明朝" w:eastAsia="ＭＳ 明朝" w:hAnsi="ＭＳ 明朝" w:hint="eastAsia"/>
          <w:spacing w:val="10"/>
          <w:sz w:val="22"/>
        </w:rPr>
        <w:t>別記様式第１号（第６条関係）</w:t>
      </w:r>
    </w:p>
    <w:p w14:paraId="490750CD" w14:textId="77777777" w:rsidR="006248D8" w:rsidRDefault="00184674">
      <w:pPr>
        <w:jc w:val="center"/>
        <w:rPr>
          <w:rFonts w:ascii="ＭＳ 明朝" w:eastAsia="ＭＳ 明朝" w:hAnsi="ＭＳ 明朝"/>
          <w:spacing w:val="10"/>
        </w:rPr>
      </w:pPr>
      <w:r>
        <w:rPr>
          <w:rFonts w:ascii="ＭＳ 明朝" w:eastAsia="ＭＳ 明朝" w:hAnsi="ＭＳ 明朝" w:hint="eastAsia"/>
          <w:b/>
          <w:color w:val="000000"/>
          <w:spacing w:val="2"/>
          <w:sz w:val="30"/>
        </w:rPr>
        <w:t>剣淵町無線ルーター購入費等助成金交付申請書</w:t>
      </w:r>
    </w:p>
    <w:p w14:paraId="38B391D4" w14:textId="77777777" w:rsidR="006248D8" w:rsidRDefault="00184674">
      <w:pPr>
        <w:rPr>
          <w:rFonts w:ascii="ＭＳ 明朝" w:eastAsia="ＭＳ 明朝" w:hAnsi="ＭＳ 明朝"/>
          <w:spacing w:val="10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　　　　　　　　　　　年　　　月　　　日　</w:t>
      </w:r>
    </w:p>
    <w:p w14:paraId="5BEE452F" w14:textId="77777777" w:rsidR="006248D8" w:rsidRDefault="00184674">
      <w:pPr>
        <w:spacing w:before="100" w:after="100"/>
        <w:rPr>
          <w:rFonts w:ascii="ＭＳ 明朝" w:eastAsia="ＭＳ 明朝" w:hAnsi="ＭＳ 明朝"/>
          <w:spacing w:val="10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剣淵町長　様</w:t>
      </w:r>
    </w:p>
    <w:p w14:paraId="5EE10DBD" w14:textId="77777777" w:rsidR="006248D8" w:rsidRDefault="006248D8">
      <w:pPr>
        <w:rPr>
          <w:rFonts w:ascii="ＭＳ 明朝" w:eastAsia="ＭＳ 明朝" w:hAnsi="ＭＳ 明朝"/>
          <w:spacing w:val="10"/>
        </w:rPr>
      </w:pPr>
    </w:p>
    <w:p w14:paraId="7AD8FA8D" w14:textId="77777777" w:rsidR="006248D8" w:rsidRDefault="00184674">
      <w:pPr>
        <w:rPr>
          <w:rFonts w:ascii="ＭＳ 明朝" w:eastAsia="ＭＳ 明朝" w:hAnsi="ＭＳ 明朝"/>
          <w:spacing w:val="10"/>
        </w:rPr>
      </w:pPr>
      <w:r>
        <w:rPr>
          <w:rFonts w:ascii="ＭＳ 明朝" w:eastAsia="ＭＳ 明朝" w:hAnsi="ＭＳ 明朝" w:hint="eastAsia"/>
          <w:b/>
          <w:color w:val="000000"/>
          <w:sz w:val="26"/>
        </w:rPr>
        <w:t>○</w:t>
      </w:r>
      <w:r>
        <w:rPr>
          <w:rFonts w:ascii="ＭＳ 明朝" w:eastAsia="ＭＳ 明朝" w:hAnsi="ＭＳ 明朝" w:hint="eastAsia"/>
          <w:b/>
          <w:color w:val="000000"/>
          <w:sz w:val="24"/>
        </w:rPr>
        <w:t>世帯主</w:t>
      </w:r>
      <w:r>
        <w:rPr>
          <w:rFonts w:ascii="ＭＳ 明朝" w:eastAsia="ＭＳ 明朝" w:hAnsi="ＭＳ 明朝" w:hint="eastAsia"/>
          <w:b/>
          <w:color w:val="000000"/>
          <w:sz w:val="24"/>
        </w:rPr>
        <w:t>(</w:t>
      </w:r>
      <w:r>
        <w:rPr>
          <w:rFonts w:ascii="ＭＳ 明朝" w:eastAsia="ＭＳ 明朝" w:hAnsi="ＭＳ 明朝" w:hint="eastAsia"/>
          <w:b/>
          <w:color w:val="000000"/>
          <w:sz w:val="24"/>
        </w:rPr>
        <w:t>申請者</w:t>
      </w:r>
      <w:r>
        <w:rPr>
          <w:rFonts w:ascii="ＭＳ 明朝" w:eastAsia="ＭＳ 明朝" w:hAnsi="ＭＳ 明朝" w:hint="eastAsia"/>
          <w:b/>
          <w:color w:val="000000"/>
          <w:sz w:val="24"/>
        </w:rPr>
        <w:t>)</w:t>
      </w: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378"/>
        <w:gridCol w:w="3981"/>
        <w:gridCol w:w="1606"/>
      </w:tblGrid>
      <w:tr w:rsidR="006248D8" w14:paraId="5493DCA5" w14:textId="77777777">
        <w:trPr>
          <w:trHeight w:val="340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ECD4" w14:textId="77777777" w:rsidR="006248D8" w:rsidRDefault="0018467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   </w:t>
            </w: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　氏　　　名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79BA" w14:textId="77777777" w:rsidR="006248D8" w:rsidRDefault="0018467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        </w:t>
            </w: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住　　　　　所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A005" w14:textId="77777777" w:rsidR="006248D8" w:rsidRDefault="0018467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電話</w:t>
            </w:r>
          </w:p>
        </w:tc>
      </w:tr>
      <w:tr w:rsidR="006248D8" w14:paraId="6107B798" w14:textId="77777777">
        <w:trPr>
          <w:trHeight w:val="1020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9775" w14:textId="77777777" w:rsidR="006248D8" w:rsidRDefault="006248D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eastAsia="ＭＳ 明朝" w:hAnsi="ＭＳ 明朝"/>
                <w:spacing w:val="10"/>
              </w:rPr>
            </w:pPr>
          </w:p>
          <w:p w14:paraId="44B34476" w14:textId="77777777" w:rsidR="006248D8" w:rsidRDefault="0018467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                 </w:t>
            </w: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　　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3E5B" w14:textId="77777777" w:rsidR="006248D8" w:rsidRDefault="0018467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剣淵町</w:t>
            </w:r>
          </w:p>
          <w:p w14:paraId="03A2FA96" w14:textId="77777777" w:rsidR="006248D8" w:rsidRDefault="0018467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　　　町　　　番</w:t>
            </w: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番地</w:t>
            </w: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)</w:t>
            </w: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   </w:t>
            </w: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F196" w14:textId="77777777" w:rsidR="006248D8" w:rsidRDefault="0018467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</w:t>
            </w:r>
          </w:p>
        </w:tc>
      </w:tr>
    </w:tbl>
    <w:p w14:paraId="001B3397" w14:textId="77777777" w:rsidR="006248D8" w:rsidRDefault="006248D8">
      <w:pPr>
        <w:rPr>
          <w:rFonts w:ascii="ＭＳ 明朝" w:eastAsia="ＭＳ 明朝" w:hAnsi="ＭＳ 明朝"/>
          <w:spacing w:val="10"/>
        </w:rPr>
      </w:pPr>
    </w:p>
    <w:p w14:paraId="2E96D484" w14:textId="77777777" w:rsidR="006248D8" w:rsidRDefault="00184674">
      <w:pPr>
        <w:ind w:firstLineChars="200" w:firstLine="480"/>
        <w:jc w:val="left"/>
        <w:rPr>
          <w:rFonts w:ascii="ＭＳ ゴシック" w:hAnsi="ＭＳ ゴシック"/>
          <w:spacing w:val="10"/>
        </w:rPr>
      </w:pPr>
      <w:r>
        <w:rPr>
          <w:rFonts w:ascii="ＭＳ 明朝" w:eastAsia="ＭＳ 明朝" w:hAnsi="ＭＳ 明朝" w:hint="eastAsia"/>
          <w:color w:val="000000"/>
          <w:sz w:val="24"/>
        </w:rPr>
        <w:t>剣淵町無線ルーター購入費等助成金の交付を申請します。</w:t>
      </w:r>
    </w:p>
    <w:p w14:paraId="6B638952" w14:textId="77777777" w:rsidR="006248D8" w:rsidRDefault="006248D8">
      <w:pPr>
        <w:rPr>
          <w:rFonts w:ascii="ＭＳ ゴシック" w:hAnsi="ＭＳ ゴシック"/>
          <w:spacing w:val="10"/>
        </w:rPr>
      </w:pP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906"/>
      </w:tblGrid>
      <w:tr w:rsidR="006248D8" w14:paraId="38C65CBF" w14:textId="77777777">
        <w:trPr>
          <w:trHeight w:val="2040"/>
        </w:trPr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EDF2" w14:textId="77777777" w:rsidR="006248D8" w:rsidRDefault="0018467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ゴシック" w:hAnsi="ＭＳ ゴシック"/>
                <w:spacing w:val="1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2"/>
                <w:sz w:val="28"/>
              </w:rPr>
              <w:t>同　　　意　　　書</w:t>
            </w:r>
          </w:p>
          <w:p w14:paraId="33905121" w14:textId="77777777" w:rsidR="006248D8" w:rsidRDefault="00184674">
            <w:pPr>
              <w:ind w:firstLineChars="100" w:firstLine="240"/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剣淵町</w:t>
            </w: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無線ルーター購入費等助成金</w:t>
            </w:r>
            <w:r>
              <w:rPr>
                <w:rFonts w:ascii="ＭＳ 明朝" w:eastAsia="ＭＳ 明朝" w:hAnsi="ＭＳ 明朝" w:hint="eastAsia"/>
                <w:sz w:val="24"/>
              </w:rPr>
              <w:t>交付事務に必要がある場合、私の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住民票（</w:t>
            </w:r>
            <w:r>
              <w:rPr>
                <w:rFonts w:ascii="ＭＳ 明朝" w:eastAsia="ＭＳ 明朝" w:hAnsi="ＭＳ 明朝" w:hint="eastAsia"/>
                <w:sz w:val="24"/>
              </w:rPr>
              <w:t>住民基本台帳に関する情報）及び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公租公課に関する事項の証明（</w:t>
            </w:r>
            <w:r>
              <w:rPr>
                <w:rFonts w:ascii="ＭＳ 明朝" w:eastAsia="ＭＳ 明朝" w:hAnsi="ＭＳ 明朝" w:hint="eastAsia"/>
                <w:sz w:val="24"/>
              </w:rPr>
              <w:t>市町村民税や家屋課税等の公租公課に関する情報）</w:t>
            </w: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並びに申請世帯の訪問による確認調査を行うことについて、</w:t>
            </w:r>
            <w:r>
              <w:rPr>
                <w:rFonts w:ascii="ＭＳ 明朝" w:eastAsia="ＭＳ 明朝" w:hAnsi="ＭＳ 明朝" w:hint="eastAsia"/>
                <w:sz w:val="24"/>
              </w:rPr>
              <w:t>剣淵町職員が確認することに同意します。</w:t>
            </w:r>
          </w:p>
          <w:p w14:paraId="42852E43" w14:textId="77777777" w:rsidR="006248D8" w:rsidRDefault="00184674">
            <w:pPr>
              <w:ind w:firstLineChars="1605" w:firstLine="3852"/>
              <w:jc w:val="left"/>
              <w:rPr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住　　所</w:t>
            </w:r>
          </w:p>
          <w:p w14:paraId="0A4CA0ED" w14:textId="77777777" w:rsidR="006248D8" w:rsidRDefault="0018467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ind w:firstLineChars="1600" w:firstLine="3840"/>
              <w:jc w:val="left"/>
              <w:rPr>
                <w:rFonts w:ascii="ＭＳ ゴシック" w:hAnsi="ＭＳ ゴシック"/>
              </w:rPr>
            </w:pPr>
            <w:r>
              <w:rPr>
                <w:rFonts w:ascii="Century" w:eastAsia="ＭＳ 明朝" w:hAnsi="Century" w:hint="eastAsia"/>
                <w:sz w:val="24"/>
              </w:rPr>
              <w:t xml:space="preserve">氏　　名　　　　　　　　　　　　　</w:t>
            </w:r>
          </w:p>
        </w:tc>
      </w:tr>
    </w:tbl>
    <w:p w14:paraId="2CE0CB27" w14:textId="77777777" w:rsidR="006248D8" w:rsidRDefault="006248D8">
      <w:pPr>
        <w:rPr>
          <w:rFonts w:ascii="ＭＳ ゴシック" w:hAnsi="ＭＳ ゴシック"/>
          <w:spacing w:val="10"/>
        </w:rPr>
      </w:pPr>
    </w:p>
    <w:p w14:paraId="46DE60BF" w14:textId="655B4175" w:rsidR="006248D8" w:rsidRDefault="00184674">
      <w:pPr>
        <w:snapToGrid w:val="0"/>
        <w:rPr>
          <w:rFonts w:ascii="ＭＳ ゴシック" w:hAnsi="ＭＳ ゴシック"/>
          <w:b/>
          <w:sz w:val="22"/>
        </w:rPr>
      </w:pPr>
      <w:r>
        <w:rPr>
          <w:rFonts w:ascii="Century Gothic" w:eastAsia="ＭＳ ゴシック" w:hAnsi="Century Gothic" w:hint="eastAsia"/>
          <w:color w:val="000000"/>
          <w:sz w:val="22"/>
        </w:rPr>
        <w:t xml:space="preserve"> </w:t>
      </w:r>
      <w:r>
        <w:rPr>
          <w:rFonts w:ascii="ＭＳ 明朝" w:eastAsia="ＭＳ 明朝" w:hAnsi="ＭＳ 明朝" w:hint="eastAsia"/>
          <w:b/>
          <w:color w:val="000000"/>
          <w:sz w:val="24"/>
        </w:rPr>
        <w:t>○無線ルーター購入設置状況</w:t>
      </w:r>
      <w:r>
        <w:rPr>
          <w:rFonts w:ascii="ＭＳ 明朝" w:eastAsia="ＭＳ 明朝" w:hAnsi="ＭＳ 明朝" w:hint="eastAsia"/>
          <w:color w:val="000000"/>
          <w:sz w:val="24"/>
        </w:rPr>
        <w:t>（裏に領収書を貼ってください。）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46"/>
        <w:gridCol w:w="2584"/>
        <w:gridCol w:w="1690"/>
        <w:gridCol w:w="1560"/>
        <w:gridCol w:w="1690"/>
      </w:tblGrid>
      <w:tr w:rsidR="006248D8" w14:paraId="4CD68FAA" w14:textId="77777777">
        <w:trPr>
          <w:trHeight w:val="311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6776" w14:textId="77777777" w:rsidR="006248D8" w:rsidRDefault="0018467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購入年月日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FF2C" w14:textId="77777777" w:rsidR="006248D8" w:rsidRDefault="0018467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購入品等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04A3" w14:textId="77777777" w:rsidR="006248D8" w:rsidRDefault="0018467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購入先住所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D043" w14:textId="77777777" w:rsidR="006248D8" w:rsidRDefault="0018467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購入事業所名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554F" w14:textId="77777777" w:rsidR="006248D8" w:rsidRDefault="0018467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購入等金額</w:t>
            </w:r>
          </w:p>
        </w:tc>
      </w:tr>
      <w:tr w:rsidR="006248D8" w14:paraId="6ED63A24" w14:textId="77777777">
        <w:trPr>
          <w:trHeight w:val="1459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5009" w14:textId="77777777" w:rsidR="006248D8" w:rsidRDefault="006248D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6D55CF6" w14:textId="77777777" w:rsidR="006248D8" w:rsidRDefault="00184674">
            <w:pPr>
              <w:suppressAutoHyphens/>
              <w:kinsoku w:val="0"/>
              <w:autoSpaceDE w:val="0"/>
              <w:autoSpaceDN w:val="0"/>
              <w:snapToGrid w:val="0"/>
              <w:ind w:firstLineChars="200" w:firstLine="4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　年</w:t>
            </w:r>
          </w:p>
          <w:p w14:paraId="125C0E3B" w14:textId="77777777" w:rsidR="006248D8" w:rsidRDefault="006248D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09A9E22" w14:textId="77777777" w:rsidR="006248D8" w:rsidRDefault="0018467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　月　　日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8119" w14:textId="77777777" w:rsidR="006248D8" w:rsidRDefault="006248D8">
            <w:pPr>
              <w:rPr>
                <w:rFonts w:ascii="ＭＳ 明朝" w:eastAsia="ＭＳ 明朝" w:hAnsi="ＭＳ 明朝"/>
                <w:sz w:val="24"/>
              </w:rPr>
            </w:pPr>
          </w:p>
          <w:p w14:paraId="12B29AF0" w14:textId="77777777" w:rsidR="006248D8" w:rsidRDefault="0018467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□　無線ルーター</w:t>
            </w:r>
          </w:p>
          <w:p w14:paraId="68EEB098" w14:textId="77777777" w:rsidR="006248D8" w:rsidRDefault="0018467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□　無線ルーター設置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9508" w14:textId="77777777" w:rsidR="006248D8" w:rsidRDefault="006248D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CD71745" w14:textId="77777777" w:rsidR="006248D8" w:rsidRDefault="0018467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剣淵町</w:t>
            </w: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    </w:t>
            </w: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　　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70DB" w14:textId="77777777" w:rsidR="006248D8" w:rsidRDefault="006248D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63A5" w14:textId="77777777" w:rsidR="006248D8" w:rsidRDefault="00184674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        </w:t>
            </w:r>
          </w:p>
          <w:p w14:paraId="1D1D5B81" w14:textId="77777777" w:rsidR="006248D8" w:rsidRDefault="006248D8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0A4C1DF0" w14:textId="77777777" w:rsidR="006248D8" w:rsidRDefault="006248D8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25252AE6" w14:textId="77777777" w:rsidR="006248D8" w:rsidRDefault="006248D8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1DEB8190" w14:textId="77777777" w:rsidR="006248D8" w:rsidRDefault="00184674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円</w:t>
            </w:r>
          </w:p>
        </w:tc>
      </w:tr>
    </w:tbl>
    <w:p w14:paraId="2B816633" w14:textId="77777777" w:rsidR="006248D8" w:rsidRDefault="006248D8">
      <w:pPr>
        <w:rPr>
          <w:rFonts w:ascii="ＭＳ ゴシック" w:hAnsi="ＭＳ ゴシック"/>
          <w:spacing w:val="10"/>
        </w:rPr>
      </w:pPr>
    </w:p>
    <w:p w14:paraId="1E3A7464" w14:textId="77777777" w:rsidR="006248D8" w:rsidRDefault="00184674">
      <w:pPr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○助成金の受取方法　　</w:t>
      </w:r>
      <w:r>
        <w:rPr>
          <w:rFonts w:ascii="ＭＳ 明朝" w:eastAsia="ＭＳ 明朝" w:hAnsi="ＭＳ 明朝" w:hint="eastAsia"/>
          <w:sz w:val="24"/>
        </w:rPr>
        <w:t>□　口座振込　　□　現金支払</w:t>
      </w:r>
    </w:p>
    <w:p w14:paraId="438FED34" w14:textId="51648C94" w:rsidR="006248D8" w:rsidRDefault="00184674">
      <w:pPr>
        <w:ind w:firstLineChars="200" w:firstLine="480"/>
        <w:rPr>
          <w:rFonts w:ascii="ＭＳ ゴシック" w:hAnsi="ＭＳ ゴシック"/>
          <w:spacing w:val="10"/>
        </w:rPr>
      </w:pPr>
      <w:r>
        <w:rPr>
          <w:rFonts w:ascii="ＭＳ 明朝" w:eastAsia="ＭＳ 明朝" w:hAnsi="ＭＳ 明朝" w:hint="eastAsia"/>
          <w:sz w:val="24"/>
        </w:rPr>
        <w:t>口座振込の場合</w:t>
      </w:r>
    </w:p>
    <w:p w14:paraId="038BCBAC" w14:textId="77777777" w:rsidR="006248D8" w:rsidRDefault="00184674">
      <w:pPr>
        <w:pStyle w:val="contents-lineheight-2"/>
        <w:shd w:val="clear" w:color="auto" w:fill="FFFEFA"/>
        <w:spacing w:line="337" w:lineRule="atLeast"/>
        <w:ind w:right="300"/>
        <w:jc w:val="left"/>
        <w:rPr>
          <w:sz w:val="24"/>
        </w:rPr>
      </w:pPr>
      <w:r>
        <w:rPr>
          <w:rFonts w:hint="eastAsia"/>
          <w:noProof/>
        </w:rPr>
        <w:drawing>
          <wp:anchor distT="0" distB="0" distL="203200" distR="203200" simplePos="0" relativeHeight="2" behindDoc="0" locked="0" layoutInCell="1" hidden="0" allowOverlap="1" wp14:anchorId="3ACD456A" wp14:editId="6FECB85D">
            <wp:simplePos x="0" y="0"/>
            <wp:positionH relativeFrom="column">
              <wp:posOffset>114300</wp:posOffset>
            </wp:positionH>
            <wp:positionV relativeFrom="paragraph">
              <wp:posOffset>43180</wp:posOffset>
            </wp:positionV>
            <wp:extent cx="4819650" cy="1543050"/>
            <wp:effectExtent l="0" t="0" r="0" b="0"/>
            <wp:wrapNone/>
            <wp:docPr id="102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543050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</w:p>
    <w:p w14:paraId="2511288E" w14:textId="166C0E80" w:rsidR="006248D8" w:rsidRDefault="006248D8">
      <w:pPr>
        <w:pStyle w:val="contents-lineheight-2"/>
        <w:shd w:val="clear" w:color="auto" w:fill="FFFEFA"/>
        <w:spacing w:line="337" w:lineRule="atLeast"/>
        <w:ind w:right="300"/>
        <w:jc w:val="left"/>
        <w:rPr>
          <w:sz w:val="24"/>
        </w:rPr>
      </w:pPr>
    </w:p>
    <w:p w14:paraId="4A750CF5" w14:textId="077EDF49" w:rsidR="00184674" w:rsidRDefault="00184674">
      <w:pPr>
        <w:pStyle w:val="contents-lineheight-2"/>
        <w:shd w:val="clear" w:color="auto" w:fill="FFFEFA"/>
        <w:spacing w:line="337" w:lineRule="atLeast"/>
        <w:ind w:right="300"/>
        <w:jc w:val="left"/>
        <w:rPr>
          <w:sz w:val="24"/>
        </w:rPr>
      </w:pPr>
    </w:p>
    <w:p w14:paraId="2948A38D" w14:textId="77777777" w:rsidR="00184674" w:rsidRDefault="00184674">
      <w:pPr>
        <w:pStyle w:val="contents-lineheight-2"/>
        <w:shd w:val="clear" w:color="auto" w:fill="FFFEFA"/>
        <w:spacing w:line="337" w:lineRule="atLeast"/>
        <w:ind w:right="300"/>
        <w:jc w:val="left"/>
        <w:rPr>
          <w:rFonts w:hint="eastAsia"/>
          <w:sz w:val="24"/>
        </w:rPr>
      </w:pPr>
    </w:p>
    <w:p w14:paraId="1E4D835D" w14:textId="764E470D" w:rsidR="006248D8" w:rsidRDefault="006248D8">
      <w:pPr>
        <w:pStyle w:val="contents-lineheight-2"/>
        <w:shd w:val="clear" w:color="auto" w:fill="FFFEFA"/>
        <w:spacing w:line="337" w:lineRule="atLeast"/>
        <w:ind w:right="300"/>
        <w:jc w:val="left"/>
        <w:rPr>
          <w:sz w:val="24"/>
        </w:rPr>
      </w:pPr>
    </w:p>
    <w:p w14:paraId="1EB54DF8" w14:textId="77777777" w:rsidR="006248D8" w:rsidRDefault="006248D8">
      <w:pPr>
        <w:pStyle w:val="contents-lineheight-2"/>
        <w:shd w:val="clear" w:color="auto" w:fill="FFFEFA"/>
        <w:spacing w:line="337" w:lineRule="atLeast"/>
        <w:ind w:right="300"/>
        <w:jc w:val="left"/>
        <w:rPr>
          <w:sz w:val="24"/>
        </w:rPr>
      </w:pPr>
    </w:p>
    <w:p w14:paraId="4F768BB9" w14:textId="0CDEFCB7" w:rsidR="006248D8" w:rsidRDefault="00184674">
      <w:pPr>
        <w:pStyle w:val="contents-lineheight-2"/>
        <w:shd w:val="clear" w:color="auto" w:fill="FFFEFA"/>
        <w:spacing w:line="337" w:lineRule="atLeast"/>
        <w:ind w:right="300"/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6769C537" wp14:editId="676A380F">
                <wp:simplePos x="0" y="0"/>
                <wp:positionH relativeFrom="column">
                  <wp:posOffset>8255</wp:posOffset>
                </wp:positionH>
                <wp:positionV relativeFrom="paragraph">
                  <wp:posOffset>273685</wp:posOffset>
                </wp:positionV>
                <wp:extent cx="6162675" cy="635317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6353175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E56992" id="オブジェクト 0" o:spid="_x0000_s1026" style="position:absolute;left:0;text-align:left;margin-left:.65pt;margin-top:21.55pt;width:485.25pt;height:500.25pt;z-index: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" fillcolor="white [3201]" strokecolor="black [3200]" strokeweight="1pt">
                <v:stroke dashstyle="3 1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 wp14:anchorId="5723CD4E" wp14:editId="138807D3">
                <wp:simplePos x="0" y="0"/>
                <wp:positionH relativeFrom="column">
                  <wp:posOffset>8255</wp:posOffset>
                </wp:positionH>
                <wp:positionV relativeFrom="paragraph">
                  <wp:posOffset>6893560</wp:posOffset>
                </wp:positionV>
                <wp:extent cx="6162675" cy="1270"/>
                <wp:effectExtent l="635" t="635" r="29210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127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accent1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y;mso-wrap-distance-right:16pt;mso-wrap-distance-bottom:0pt;mso-position-vertical-relative:text;mso-position-horizontal-relative:text;position:absolute;mso-wrap-distance-left:16pt;z-index:4;" o:spid="_x0000_s1028" o:allowincell="t" o:allowoverlap="t" filled="f" stroked="t" strokecolor="#5b9bd5 [3204]" strokeweight="0.5pt" o:spt="20" from="0.65pt,542.80000000000007pt" to="485.9pt,542.9pt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>領収書添付欄</w:t>
      </w:r>
    </w:p>
    <w:p w14:paraId="11DB1C3D" w14:textId="77777777" w:rsidR="006248D8" w:rsidRDefault="006248D8">
      <w:pPr>
        <w:rPr>
          <w:sz w:val="24"/>
        </w:rPr>
      </w:pPr>
    </w:p>
    <w:p w14:paraId="1DD71672" w14:textId="77777777" w:rsidR="006248D8" w:rsidRDefault="006248D8">
      <w:pPr>
        <w:rPr>
          <w:sz w:val="24"/>
        </w:rPr>
      </w:pPr>
    </w:p>
    <w:p w14:paraId="5F84D56D" w14:textId="77777777" w:rsidR="006248D8" w:rsidRDefault="006248D8">
      <w:pPr>
        <w:rPr>
          <w:sz w:val="24"/>
        </w:rPr>
      </w:pPr>
    </w:p>
    <w:p w14:paraId="05FC916A" w14:textId="77777777" w:rsidR="006248D8" w:rsidRDefault="006248D8">
      <w:pPr>
        <w:rPr>
          <w:sz w:val="24"/>
        </w:rPr>
      </w:pPr>
    </w:p>
    <w:p w14:paraId="456348AE" w14:textId="77777777" w:rsidR="006248D8" w:rsidRDefault="006248D8">
      <w:pPr>
        <w:rPr>
          <w:sz w:val="24"/>
        </w:rPr>
      </w:pPr>
    </w:p>
    <w:p w14:paraId="0CE80565" w14:textId="77777777" w:rsidR="006248D8" w:rsidRDefault="006248D8">
      <w:pPr>
        <w:rPr>
          <w:sz w:val="24"/>
        </w:rPr>
      </w:pPr>
    </w:p>
    <w:p w14:paraId="3C23A06D" w14:textId="77777777" w:rsidR="006248D8" w:rsidRDefault="006248D8">
      <w:pPr>
        <w:rPr>
          <w:sz w:val="24"/>
        </w:rPr>
      </w:pPr>
    </w:p>
    <w:p w14:paraId="3DCE39EF" w14:textId="77777777" w:rsidR="006248D8" w:rsidRDefault="006248D8">
      <w:pPr>
        <w:rPr>
          <w:sz w:val="24"/>
        </w:rPr>
      </w:pPr>
    </w:p>
    <w:p w14:paraId="2B91527A" w14:textId="7A6196B1" w:rsidR="006248D8" w:rsidRDefault="006248D8">
      <w:pPr>
        <w:rPr>
          <w:sz w:val="24"/>
        </w:rPr>
      </w:pPr>
    </w:p>
    <w:p w14:paraId="0115E532" w14:textId="0FFE9F05" w:rsidR="006248D8" w:rsidRDefault="006248D8">
      <w:pPr>
        <w:rPr>
          <w:sz w:val="24"/>
        </w:rPr>
      </w:pPr>
    </w:p>
    <w:p w14:paraId="40065E98" w14:textId="2E0694C5" w:rsidR="006248D8" w:rsidRDefault="006248D8">
      <w:pPr>
        <w:rPr>
          <w:sz w:val="24"/>
        </w:rPr>
      </w:pPr>
    </w:p>
    <w:p w14:paraId="4F67C63C" w14:textId="27B84C78" w:rsidR="006248D8" w:rsidRDefault="006248D8">
      <w:pPr>
        <w:rPr>
          <w:sz w:val="24"/>
        </w:rPr>
      </w:pPr>
    </w:p>
    <w:p w14:paraId="5B2CC902" w14:textId="3DBAD463" w:rsidR="006248D8" w:rsidRDefault="006248D8">
      <w:pPr>
        <w:rPr>
          <w:sz w:val="24"/>
        </w:rPr>
      </w:pPr>
    </w:p>
    <w:p w14:paraId="60282A11" w14:textId="416B9301" w:rsidR="006248D8" w:rsidRDefault="006248D8">
      <w:pPr>
        <w:rPr>
          <w:sz w:val="24"/>
        </w:rPr>
      </w:pPr>
    </w:p>
    <w:p w14:paraId="7FE2ADEE" w14:textId="12CBF507" w:rsidR="006248D8" w:rsidRDefault="006248D8">
      <w:pPr>
        <w:rPr>
          <w:sz w:val="24"/>
        </w:rPr>
      </w:pPr>
    </w:p>
    <w:p w14:paraId="363788E9" w14:textId="34BA80AF" w:rsidR="006248D8" w:rsidRDefault="006248D8">
      <w:pPr>
        <w:rPr>
          <w:sz w:val="24"/>
        </w:rPr>
      </w:pPr>
    </w:p>
    <w:p w14:paraId="0B8C1975" w14:textId="698D9630" w:rsidR="006248D8" w:rsidRDefault="006248D8">
      <w:pPr>
        <w:rPr>
          <w:sz w:val="24"/>
        </w:rPr>
      </w:pPr>
    </w:p>
    <w:p w14:paraId="18B94392" w14:textId="77777777" w:rsidR="006248D8" w:rsidRDefault="006248D8">
      <w:pPr>
        <w:rPr>
          <w:sz w:val="24"/>
        </w:rPr>
      </w:pPr>
    </w:p>
    <w:p w14:paraId="1661F602" w14:textId="40BEE14E" w:rsidR="006248D8" w:rsidRDefault="006248D8">
      <w:pPr>
        <w:rPr>
          <w:sz w:val="24"/>
        </w:rPr>
      </w:pPr>
    </w:p>
    <w:p w14:paraId="47276685" w14:textId="77777777" w:rsidR="006248D8" w:rsidRDefault="006248D8">
      <w:pPr>
        <w:rPr>
          <w:sz w:val="24"/>
        </w:rPr>
      </w:pPr>
    </w:p>
    <w:p w14:paraId="4D94D435" w14:textId="77777777" w:rsidR="006248D8" w:rsidRDefault="006248D8">
      <w:pPr>
        <w:rPr>
          <w:sz w:val="24"/>
        </w:rPr>
      </w:pPr>
    </w:p>
    <w:p w14:paraId="619DD190" w14:textId="2E8525B7" w:rsidR="006248D8" w:rsidRDefault="006248D8">
      <w:pPr>
        <w:rPr>
          <w:sz w:val="24"/>
        </w:rPr>
      </w:pPr>
    </w:p>
    <w:p w14:paraId="7E7D791F" w14:textId="77777777" w:rsidR="006248D8" w:rsidRDefault="006248D8">
      <w:pPr>
        <w:rPr>
          <w:sz w:val="24"/>
        </w:rPr>
      </w:pPr>
    </w:p>
    <w:p w14:paraId="2E9C851C" w14:textId="77777777" w:rsidR="006248D8" w:rsidRDefault="006248D8">
      <w:pPr>
        <w:rPr>
          <w:sz w:val="24"/>
        </w:rPr>
      </w:pPr>
    </w:p>
    <w:p w14:paraId="45AB5DE9" w14:textId="77777777" w:rsidR="006248D8" w:rsidRDefault="006248D8">
      <w:pPr>
        <w:rPr>
          <w:sz w:val="24"/>
        </w:rPr>
      </w:pPr>
    </w:p>
    <w:p w14:paraId="5A3E8C35" w14:textId="77777777" w:rsidR="006248D8" w:rsidRDefault="006248D8">
      <w:pPr>
        <w:rPr>
          <w:sz w:val="24"/>
        </w:rPr>
      </w:pPr>
    </w:p>
    <w:p w14:paraId="2C95C1EB" w14:textId="77777777" w:rsidR="006248D8" w:rsidRDefault="006248D8">
      <w:pPr>
        <w:rPr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800"/>
        <w:gridCol w:w="6149"/>
      </w:tblGrid>
      <w:tr w:rsidR="006248D8" w14:paraId="30A98F65" w14:textId="77777777">
        <w:trPr>
          <w:trHeight w:val="587"/>
        </w:trPr>
        <w:tc>
          <w:tcPr>
            <w:tcW w:w="1795" w:type="dxa"/>
            <w:vMerge w:val="restart"/>
            <w:vAlign w:val="center"/>
          </w:tcPr>
          <w:p w14:paraId="083D2718" w14:textId="77777777" w:rsidR="006248D8" w:rsidRDefault="00184674">
            <w:r>
              <w:rPr>
                <w:rFonts w:hint="eastAsia"/>
              </w:rPr>
              <w:t>※町記入欄</w:t>
            </w:r>
          </w:p>
        </w:tc>
        <w:tc>
          <w:tcPr>
            <w:tcW w:w="1800" w:type="dxa"/>
            <w:vAlign w:val="center"/>
          </w:tcPr>
          <w:p w14:paraId="2D118B94" w14:textId="77777777" w:rsidR="006248D8" w:rsidRDefault="00184674">
            <w:pPr>
              <w:jc w:val="left"/>
            </w:pPr>
            <w:r>
              <w:rPr>
                <w:rFonts w:hint="eastAsia"/>
              </w:rPr>
              <w:t>訪問調査日</w:t>
            </w:r>
          </w:p>
        </w:tc>
        <w:tc>
          <w:tcPr>
            <w:tcW w:w="6149" w:type="dxa"/>
            <w:vAlign w:val="center"/>
          </w:tcPr>
          <w:p w14:paraId="152467AA" w14:textId="77777777" w:rsidR="006248D8" w:rsidRDefault="00184674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6248D8" w14:paraId="4E695603" w14:textId="77777777">
        <w:trPr>
          <w:trHeight w:val="577"/>
        </w:trPr>
        <w:tc>
          <w:tcPr>
            <w:tcW w:w="1795" w:type="dxa"/>
            <w:vMerge/>
            <w:vAlign w:val="center"/>
          </w:tcPr>
          <w:p w14:paraId="73EED6BA" w14:textId="77777777" w:rsidR="006248D8" w:rsidRDefault="006248D8"/>
        </w:tc>
        <w:tc>
          <w:tcPr>
            <w:tcW w:w="1800" w:type="dxa"/>
            <w:vAlign w:val="center"/>
          </w:tcPr>
          <w:p w14:paraId="2CB090E3" w14:textId="77777777" w:rsidR="006248D8" w:rsidRDefault="00184674">
            <w:pPr>
              <w:jc w:val="left"/>
            </w:pPr>
            <w:r>
              <w:rPr>
                <w:rFonts w:hint="eastAsia"/>
              </w:rPr>
              <w:t>対象認定の決定</w:t>
            </w:r>
          </w:p>
        </w:tc>
        <w:tc>
          <w:tcPr>
            <w:tcW w:w="6149" w:type="dxa"/>
            <w:vAlign w:val="center"/>
          </w:tcPr>
          <w:p w14:paraId="0CB31CED" w14:textId="77777777" w:rsidR="006248D8" w:rsidRDefault="00184674">
            <w:pPr>
              <w:ind w:firstLineChars="100" w:firstLine="210"/>
              <w:jc w:val="left"/>
            </w:pPr>
            <w:r>
              <w:rPr>
                <w:rFonts w:hint="eastAsia"/>
              </w:rPr>
              <w:t>承認　　　　　　不承認（理由：　　　　　　　　　　）</w:t>
            </w:r>
          </w:p>
        </w:tc>
      </w:tr>
    </w:tbl>
    <w:p w14:paraId="3A15877C" w14:textId="77777777" w:rsidR="006248D8" w:rsidRDefault="006248D8">
      <w:pPr>
        <w:rPr>
          <w:sz w:val="24"/>
        </w:rPr>
      </w:pPr>
    </w:p>
    <w:p w14:paraId="66FB6414" w14:textId="77777777" w:rsidR="006248D8" w:rsidRDefault="006248D8">
      <w:pPr>
        <w:rPr>
          <w:sz w:val="24"/>
        </w:rPr>
      </w:pPr>
    </w:p>
    <w:p w14:paraId="553B50C5" w14:textId="77777777" w:rsidR="006248D8" w:rsidRDefault="006248D8">
      <w:pPr>
        <w:rPr>
          <w:sz w:val="24"/>
        </w:rPr>
      </w:pPr>
    </w:p>
    <w:p w14:paraId="5F9678EB" w14:textId="77777777" w:rsidR="006248D8" w:rsidRDefault="006248D8">
      <w:pPr>
        <w:rPr>
          <w:sz w:val="24"/>
        </w:rPr>
      </w:pPr>
    </w:p>
    <w:sectPr w:rsidR="006248D8" w:rsidSect="00184674">
      <w:pgSz w:w="11906" w:h="16838"/>
      <w:pgMar w:top="1134" w:right="1077" w:bottom="1440" w:left="1077" w:header="851" w:footer="992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25DD" w14:textId="77777777" w:rsidR="00000000" w:rsidRDefault="00184674">
      <w:r>
        <w:separator/>
      </w:r>
    </w:p>
  </w:endnote>
  <w:endnote w:type="continuationSeparator" w:id="0">
    <w:p w14:paraId="68187097" w14:textId="77777777" w:rsidR="00000000" w:rsidRDefault="0018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DF00" w14:textId="77777777" w:rsidR="00000000" w:rsidRDefault="00184674">
      <w:r>
        <w:separator/>
      </w:r>
    </w:p>
  </w:footnote>
  <w:footnote w:type="continuationSeparator" w:id="0">
    <w:p w14:paraId="00E2E00E" w14:textId="77777777" w:rsidR="00000000" w:rsidRDefault="0018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D8"/>
    <w:rsid w:val="00184674"/>
    <w:rsid w:val="006248D8"/>
    <w:rsid w:val="00C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262B7"/>
  <w15:chartTrackingRefBased/>
  <w15:docId w15:val="{5ED4CF10-0619-46D7-9DD5-2F6F76BA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contents-lineheight-2">
    <w:name w:val="contents-lineheight-2"/>
    <w:basedOn w:val="a"/>
    <w:qFormat/>
    <w:pPr>
      <w:spacing w:line="408" w:lineRule="atLeast"/>
    </w:pPr>
    <w:rPr>
      <w:rFonts w:ascii="ＭＳ Ｐゴシック" w:eastAsia="ＭＳ Ｐゴシック" w:hAnsi="ＭＳ Ｐゴシック"/>
      <w:color w:val="111111"/>
      <w:sz w:val="18"/>
    </w:rPr>
  </w:style>
  <w:style w:type="character" w:customStyle="1" w:styleId="any">
    <w:name w:val="any"/>
    <w:basedOn w:val="a0"/>
    <w:qFormat/>
  </w:style>
  <w:style w:type="character" w:customStyle="1" w:styleId="alink">
    <w:name w:val="a_link"/>
    <w:basedOn w:val="a0"/>
    <w:qFormat/>
    <w:rPr>
      <w:color w:val="0055AA"/>
    </w:rPr>
  </w:style>
  <w:style w:type="paragraph" w:customStyle="1" w:styleId="adbasestickyIconoff2">
    <w:name w:val="a_dbase_stickyIcon_off2"/>
    <w:basedOn w:val="a5"/>
    <w:qFormat/>
  </w:style>
  <w:style w:type="paragraph" w:customStyle="1" w:styleId="a5">
    <w:name w:val="a"/>
    <w:basedOn w:val="a"/>
    <w:qFormat/>
    <w:pPr>
      <w:spacing w:line="252" w:lineRule="atLeast"/>
    </w:pPr>
    <w:rPr>
      <w:rFonts w:ascii="ＭＳ Ｐゴシック" w:eastAsia="ＭＳ Ｐゴシック" w:hAnsi="ＭＳ Ｐゴシック"/>
      <w:color w:val="0055AA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剣淵町 財政</dc:creator>
  <cp:lastModifiedBy>KBH03009</cp:lastModifiedBy>
  <cp:revision>3</cp:revision>
  <cp:lastPrinted>2022-03-16T04:46:00Z</cp:lastPrinted>
  <dcterms:created xsi:type="dcterms:W3CDTF">2022-06-02T04:24:00Z</dcterms:created>
  <dcterms:modified xsi:type="dcterms:W3CDTF">2022-06-02T04:28:00Z</dcterms:modified>
</cp:coreProperties>
</file>